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339F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</w:p>
    <w:p w14:paraId="07F85858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Ogłoszenie nr 540430957-N-2021 z dnia 11.05.2021 r.</w:t>
      </w:r>
    </w:p>
    <w:p w14:paraId="5D61EBED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Gdańsk:</w:t>
      </w:r>
    </w:p>
    <w:p w14:paraId="10A4D9A3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OGŁOSZENIE O ZMIANIE OGŁOSZENIA</w:t>
      </w:r>
    </w:p>
    <w:p w14:paraId="1F3E0354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OGŁOSZENIE DOTYCZY:</w:t>
      </w:r>
    </w:p>
    <w:p w14:paraId="29128170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Ogłoszenia o zamówieniu</w:t>
      </w:r>
    </w:p>
    <w:p w14:paraId="45FC69F2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INFORMACJE O ZMIENIANYM OGŁOSZENIU</w:t>
      </w:r>
    </w:p>
    <w:p w14:paraId="7F7954F5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Numer: 2021/BZP 00039435/01</w:t>
      </w:r>
    </w:p>
    <w:p w14:paraId="6CBD385B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Data: 23.04.2021</w:t>
      </w:r>
    </w:p>
    <w:p w14:paraId="3227F6EB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SEKCJA I: ZAMAWIAJĄCY</w:t>
      </w:r>
    </w:p>
    <w:p w14:paraId="42385296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Wiesława Łasińskiego w Gdańsku, Krajowy numer identyfikacyjny 19059495700000, ul. ul. Polanki  117, 80-305  Gdańsk, woj. pomorskie, państwo Polska, tel. 585 526 407, e-mail przetargi@7szmw.pl, faks .</w:t>
      </w:r>
    </w:p>
    <w:p w14:paraId="05C52DB2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Adres strony internetowej (</w:t>
      </w:r>
      <w:proofErr w:type="spellStart"/>
      <w:r w:rsidRPr="005A3F9E">
        <w:rPr>
          <w:rFonts w:ascii="Verdana" w:hAnsi="Verdana"/>
          <w:sz w:val="16"/>
          <w:szCs w:val="16"/>
        </w:rPr>
        <w:t>url</w:t>
      </w:r>
      <w:proofErr w:type="spellEnd"/>
      <w:r w:rsidRPr="005A3F9E">
        <w:rPr>
          <w:rFonts w:ascii="Verdana" w:hAnsi="Verdana"/>
          <w:sz w:val="16"/>
          <w:szCs w:val="16"/>
        </w:rPr>
        <w:t>): www.7szmw.pl</w:t>
      </w:r>
    </w:p>
    <w:p w14:paraId="7876BA09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SEKCJA II: ZMIANY W OGŁOSZENIU</w:t>
      </w:r>
    </w:p>
    <w:p w14:paraId="7DCBEA32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II.1) Tekst, który należy zmienić:</w:t>
      </w:r>
    </w:p>
    <w:p w14:paraId="12E474FB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Miejsce, w którym znajduje się zmieniany tekst:</w:t>
      </w:r>
    </w:p>
    <w:p w14:paraId="61687B8D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Numer sekcji: VIII</w:t>
      </w:r>
    </w:p>
    <w:p w14:paraId="0058BD2C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Punkt: 8.1</w:t>
      </w:r>
    </w:p>
    <w:p w14:paraId="675DF881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W ogłoszeniu jest: 2021-05-12 08:15</w:t>
      </w:r>
    </w:p>
    <w:p w14:paraId="1B135D8F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W ogłoszeniu powinno być: 2021-05-14 08:15</w:t>
      </w:r>
    </w:p>
    <w:p w14:paraId="50F90001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</w:p>
    <w:p w14:paraId="7B820405" w14:textId="77777777" w:rsidR="005A3F9E" w:rsidRPr="005A3F9E" w:rsidRDefault="005A3F9E" w:rsidP="005A3F9E">
      <w:pPr>
        <w:rPr>
          <w:rFonts w:ascii="Verdana" w:hAnsi="Verdana"/>
          <w:sz w:val="16"/>
          <w:szCs w:val="16"/>
        </w:rPr>
      </w:pPr>
      <w:r w:rsidRPr="005A3F9E">
        <w:rPr>
          <w:rFonts w:ascii="Verdana" w:hAnsi="Verdana"/>
          <w:sz w:val="16"/>
          <w:szCs w:val="16"/>
        </w:rPr>
        <w:t>Miejsce, w którym znajduje się zmieniany tekst:</w:t>
      </w:r>
    </w:p>
    <w:p w14:paraId="45E135F8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Numer sekcji: VIII</w:t>
      </w:r>
    </w:p>
    <w:p w14:paraId="6BE03233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Punkt: 8.3</w:t>
      </w:r>
    </w:p>
    <w:p w14:paraId="12F2B6D5" w14:textId="77777777" w:rsidR="005A3F9E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W ogłoszeniu jest: 2021-05-12 08:30</w:t>
      </w:r>
    </w:p>
    <w:p w14:paraId="240B5EAD" w14:textId="045CB6DD" w:rsidR="00115DA6" w:rsidRPr="005A3F9E" w:rsidRDefault="005A3F9E" w:rsidP="005A3F9E">
      <w:pPr>
        <w:rPr>
          <w:rFonts w:ascii="Verdana" w:hAnsi="Verdana"/>
          <w:b/>
          <w:bCs/>
          <w:sz w:val="16"/>
          <w:szCs w:val="16"/>
        </w:rPr>
      </w:pPr>
      <w:r w:rsidRPr="005A3F9E">
        <w:rPr>
          <w:rFonts w:ascii="Verdana" w:hAnsi="Verdana"/>
          <w:b/>
          <w:bCs/>
          <w:sz w:val="16"/>
          <w:szCs w:val="16"/>
        </w:rPr>
        <w:t>W ogłoszeniu powinno być: 2021-05-14 08:30</w:t>
      </w:r>
    </w:p>
    <w:sectPr w:rsidR="00115DA6" w:rsidRPr="005A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9E"/>
    <w:rsid w:val="004F176B"/>
    <w:rsid w:val="005A3F9E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AE47"/>
  <w15:chartTrackingRefBased/>
  <w15:docId w15:val="{BF478AC3-77D0-48BA-A0C0-97858BC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2021-05-11T11:05:00Z</dcterms:created>
  <dcterms:modified xsi:type="dcterms:W3CDTF">2021-05-11T11:09:00Z</dcterms:modified>
</cp:coreProperties>
</file>